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odżywek przedtreningowych - jak zwiększyć efektywność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trenującą? Szukasz suplementów diety, które pozwolą Ci maksymalnie zwiększyć efektywność wykonywanych ćwiczeń i osiągnąć jeszcze lepsze wyniki w krótszym czasie? Nasz ranking odżywek przedtreningowych pozwoli Ci wybrać najskuteczniejsze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przedtreningowe, czyli tzw. przedtreningówki to specjalna grupa suplementów diety, powstałych na bazie specjalnie dobranych składników o działaniu pobudzającym i stymulującym takich jak: kofeina, guarana, yerba mate i wiele innych wzbogaconych o cenne witaminy i minerały. Ich głównym zadaniem jest ograniczenie zmęczenia i dodanie energii podczas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zwiększają siłę i wytrzymałość mięśniową, pozwalając osiągnąć jeszcze lepsze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przedtreningówek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odżywek przedtreningowych</w:t>
      </w:r>
      <w:r>
        <w:rPr>
          <w:rFonts w:ascii="calibri" w:hAnsi="calibri" w:eastAsia="calibri" w:cs="calibri"/>
          <w:sz w:val="24"/>
          <w:szCs w:val="24"/>
        </w:rPr>
        <w:t xml:space="preserve"> opiera się przede wszystkim na obszernej wiedzy i wieloletnim doświadczeniu oraz licznych opiniach klientów naszego sklepu. Znajdziesz tutaj najskuteczniejsze produkty dostępne na rynku suplementów diety, które pozwolą Ci w szybkim czasie osiągnąć wymarzoną sylwetkę. Na podium naszego rankingu znalazły się następujące produkty: Centurion Labz Rage - zawierający aż 16 substancji aktywnych, Bad Wolf Howling PWO - świetnie sprawdzający się w walce z brakiem motywacji oraz Innovative Labs Wicked - silny stymulant, zawierający ekstrakt roślinny.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odżywek przedtreningowych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jakie przedtreningówki królują w roku 2018!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Ranking-przedtreningowek-2018-Dmaa-blog-pol-15209445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2026-02-11T10:39:42+01:00</dcterms:created>
  <dcterms:modified xsi:type="dcterms:W3CDTF">2026-02-11T10:39:42+01:00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